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FF0175" w14:textId="77777777" w:rsidR="00474F66" w:rsidRDefault="00474F66" w:rsidP="00474F66">
      <w:pPr>
        <w:rPr>
          <w:b/>
          <w:i/>
        </w:rPr>
      </w:pPr>
    </w:p>
    <w:p w14:paraId="3FE7C689" w14:textId="77777777" w:rsidR="00474F66" w:rsidRDefault="00474F66" w:rsidP="00474F66">
      <w:pPr>
        <w:rPr>
          <w:b/>
          <w:i/>
        </w:rPr>
      </w:pPr>
      <w:r w:rsidRPr="00944653">
        <w:rPr>
          <w:b/>
        </w:rPr>
        <w:t>GIUDIZIO FINALE ESAME DI STATO secondaria 1° grado</w:t>
      </w:r>
    </w:p>
    <w:p w14:paraId="39B8583A" w14:textId="77777777" w:rsidR="00474F66" w:rsidRPr="006450B4" w:rsidRDefault="00474F66" w:rsidP="00474F66">
      <w:r w:rsidRPr="006450B4">
        <w:rPr>
          <w:b/>
          <w:bCs/>
          <w:i/>
          <w:iCs/>
        </w:rPr>
        <w:t>LEGENDA</w:t>
      </w:r>
      <w:r w:rsidRPr="006450B4">
        <w:t xml:space="preserve">  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8"/>
        <w:gridCol w:w="3940"/>
        <w:gridCol w:w="1942"/>
      </w:tblGrid>
      <w:tr w:rsidR="00474F66" w:rsidRPr="006450B4" w14:paraId="4117B049" w14:textId="77777777" w:rsidTr="00BF054D">
        <w:trPr>
          <w:cantSplit/>
        </w:trPr>
        <w:tc>
          <w:tcPr>
            <w:tcW w:w="3888" w:type="dxa"/>
            <w:vMerge w:val="restart"/>
            <w:tcBorders>
              <w:top w:val="single" w:sz="12" w:space="0" w:color="000000"/>
              <w:right w:val="single" w:sz="2" w:space="0" w:color="000000"/>
            </w:tcBorders>
          </w:tcPr>
          <w:p w14:paraId="701D7678" w14:textId="77777777" w:rsidR="00474F66" w:rsidRPr="006450B4" w:rsidRDefault="00474F66" w:rsidP="00BF054D">
            <w:pPr>
              <w:rPr>
                <w:sz w:val="28"/>
                <w:szCs w:val="28"/>
              </w:rPr>
            </w:pPr>
            <w:r w:rsidRPr="006450B4">
              <w:rPr>
                <w:sz w:val="28"/>
                <w:szCs w:val="28"/>
              </w:rPr>
              <w:t>(1)</w:t>
            </w:r>
          </w:p>
          <w:p w14:paraId="3556CBC9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>Il candidato ha dimostrato un</w:t>
            </w:r>
          </w:p>
          <w:p w14:paraId="5DD4B0F7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 xml:space="preserve">           ……………</w:t>
            </w:r>
          </w:p>
          <w:p w14:paraId="4395D07E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</w:p>
          <w:p w14:paraId="656C46AA" w14:textId="77777777" w:rsidR="00474F66" w:rsidRPr="006450B4" w:rsidRDefault="00474F66" w:rsidP="00BF054D">
            <w:pPr>
              <w:jc w:val="center"/>
              <w:rPr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>grado di maturazione globale</w:t>
            </w:r>
            <w:r w:rsidRPr="006450B4">
              <w:rPr>
                <w:sz w:val="28"/>
                <w:szCs w:val="28"/>
              </w:rPr>
              <w:t xml:space="preserve"> e</w:t>
            </w:r>
          </w:p>
        </w:tc>
        <w:tc>
          <w:tcPr>
            <w:tcW w:w="4017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DFE03F" w14:textId="77777777" w:rsidR="00474F66" w:rsidRPr="006450B4" w:rsidRDefault="00474F66" w:rsidP="00BF054D">
            <w:r w:rsidRPr="006450B4">
              <w:t>…un considerevole</w:t>
            </w:r>
          </w:p>
        </w:tc>
        <w:tc>
          <w:tcPr>
            <w:tcW w:w="194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AA875B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Esperto </w:t>
            </w:r>
            <w:r>
              <w:rPr>
                <w:i/>
              </w:rPr>
              <w:t xml:space="preserve">(10)  </w:t>
            </w:r>
          </w:p>
        </w:tc>
      </w:tr>
      <w:tr w:rsidR="00474F66" w:rsidRPr="006450B4" w14:paraId="3735DFC4" w14:textId="77777777" w:rsidTr="00BF054D">
        <w:trPr>
          <w:cantSplit/>
        </w:trPr>
        <w:tc>
          <w:tcPr>
            <w:tcW w:w="3888" w:type="dxa"/>
            <w:vMerge/>
            <w:tcBorders>
              <w:right w:val="single" w:sz="2" w:space="0" w:color="000000"/>
            </w:tcBorders>
          </w:tcPr>
          <w:p w14:paraId="44D2AEAB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3C144" w14:textId="77777777" w:rsidR="00474F66" w:rsidRPr="006450B4" w:rsidRDefault="00474F66" w:rsidP="00BF054D">
            <w:r w:rsidRPr="006450B4">
              <w:t>…un elevato</w:t>
            </w:r>
            <w:r>
              <w:t>… apprezzabile….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9A442B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Elevato </w:t>
            </w:r>
            <w:r>
              <w:rPr>
                <w:i/>
              </w:rPr>
              <w:t>/maturo</w:t>
            </w:r>
          </w:p>
        </w:tc>
      </w:tr>
      <w:tr w:rsidR="00474F66" w:rsidRPr="006450B4" w14:paraId="332E7AF3" w14:textId="77777777" w:rsidTr="00BF054D">
        <w:trPr>
          <w:cantSplit/>
        </w:trPr>
        <w:tc>
          <w:tcPr>
            <w:tcW w:w="3888" w:type="dxa"/>
            <w:vMerge/>
            <w:tcBorders>
              <w:right w:val="single" w:sz="2" w:space="0" w:color="000000"/>
            </w:tcBorders>
          </w:tcPr>
          <w:p w14:paraId="28D63A3F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546C6" w14:textId="77777777" w:rsidR="00474F66" w:rsidRPr="006450B4" w:rsidRDefault="00474F66" w:rsidP="00BF054D">
            <w:r>
              <w:t>buon… (7/8) ….discreto (7)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8E323" w14:textId="77777777" w:rsidR="00474F66" w:rsidRPr="006450B4" w:rsidRDefault="00474F66" w:rsidP="00BF054D">
            <w:pPr>
              <w:rPr>
                <w:i/>
              </w:rPr>
            </w:pPr>
            <w:r>
              <w:rPr>
                <w:i/>
              </w:rPr>
              <w:t>buono</w:t>
            </w:r>
            <w:r w:rsidRPr="006450B4">
              <w:rPr>
                <w:i/>
              </w:rPr>
              <w:t xml:space="preserve"> </w:t>
            </w:r>
          </w:p>
        </w:tc>
      </w:tr>
      <w:tr w:rsidR="00474F66" w:rsidRPr="006450B4" w14:paraId="0F124928" w14:textId="77777777" w:rsidTr="00BF054D">
        <w:trPr>
          <w:cantSplit/>
        </w:trPr>
        <w:tc>
          <w:tcPr>
            <w:tcW w:w="3888" w:type="dxa"/>
            <w:vMerge/>
            <w:tcBorders>
              <w:right w:val="single" w:sz="2" w:space="0" w:color="000000"/>
            </w:tcBorders>
          </w:tcPr>
          <w:p w14:paraId="192F8FD3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AD596F" w14:textId="77777777" w:rsidR="00474F66" w:rsidRPr="006450B4" w:rsidRDefault="00474F66" w:rsidP="00BF054D">
            <w:r w:rsidRPr="006450B4">
              <w:t>…un sufficiente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CD19D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Elementare </w:t>
            </w:r>
          </w:p>
        </w:tc>
      </w:tr>
      <w:tr w:rsidR="00474F66" w:rsidRPr="006450B4" w14:paraId="56060253" w14:textId="77777777" w:rsidTr="00BF054D">
        <w:trPr>
          <w:cantSplit/>
        </w:trPr>
        <w:tc>
          <w:tcPr>
            <w:tcW w:w="3888" w:type="dxa"/>
            <w:vMerge/>
            <w:tcBorders>
              <w:right w:val="single" w:sz="2" w:space="0" w:color="000000"/>
            </w:tcBorders>
          </w:tcPr>
          <w:p w14:paraId="4B8D4432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E02A4" w14:textId="77777777" w:rsidR="00474F66" w:rsidRPr="006450B4" w:rsidRDefault="00474F66" w:rsidP="00BF054D">
            <w:r>
              <w:t xml:space="preserve">…un modesto, 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80433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Modesto </w:t>
            </w:r>
          </w:p>
        </w:tc>
      </w:tr>
      <w:tr w:rsidR="00474F66" w:rsidRPr="006450B4" w14:paraId="0E46310A" w14:textId="77777777" w:rsidTr="00BF054D">
        <w:trPr>
          <w:cantSplit/>
        </w:trPr>
        <w:tc>
          <w:tcPr>
            <w:tcW w:w="3888" w:type="dxa"/>
            <w:vMerge/>
            <w:tcBorders>
              <w:bottom w:val="single" w:sz="12" w:space="0" w:color="000000"/>
              <w:right w:val="single" w:sz="2" w:space="0" w:color="000000"/>
            </w:tcBorders>
          </w:tcPr>
          <w:p w14:paraId="3F941646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F275964" w14:textId="77777777" w:rsidR="00474F66" w:rsidRPr="006450B4" w:rsidRDefault="00474F66" w:rsidP="00BF054D">
            <w:r w:rsidRPr="006450B4">
              <w:t>…un inadeguato,</w:t>
            </w:r>
          </w:p>
        </w:tc>
        <w:tc>
          <w:tcPr>
            <w:tcW w:w="194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39D22A1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>Non sufficiente</w:t>
            </w:r>
          </w:p>
        </w:tc>
      </w:tr>
      <w:tr w:rsidR="00474F66" w:rsidRPr="006450B4" w14:paraId="57FC4C5E" w14:textId="77777777" w:rsidTr="00BF054D">
        <w:trPr>
          <w:cantSplit/>
        </w:trPr>
        <w:tc>
          <w:tcPr>
            <w:tcW w:w="3888" w:type="dxa"/>
            <w:vMerge w:val="restart"/>
            <w:tcBorders>
              <w:top w:val="single" w:sz="12" w:space="0" w:color="000000"/>
            </w:tcBorders>
          </w:tcPr>
          <w:p w14:paraId="35D4091A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>(2)</w:t>
            </w:r>
          </w:p>
          <w:p w14:paraId="226DF454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>una conoscenza…………..</w:t>
            </w:r>
          </w:p>
          <w:p w14:paraId="6F42F1BC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</w:p>
          <w:p w14:paraId="7640B47A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</w:p>
          <w:p w14:paraId="2B589DD7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 xml:space="preserve">dei contenuti, </w:t>
            </w:r>
          </w:p>
        </w:tc>
        <w:tc>
          <w:tcPr>
            <w:tcW w:w="4017" w:type="dxa"/>
            <w:tcBorders>
              <w:top w:val="single" w:sz="12" w:space="0" w:color="000000"/>
            </w:tcBorders>
          </w:tcPr>
          <w:p w14:paraId="01ABFBC7" w14:textId="77777777" w:rsidR="00474F66" w:rsidRPr="006450B4" w:rsidRDefault="00474F66" w:rsidP="00BF054D">
            <w:r>
              <w:t>…ampia ed esauriente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 w14:paraId="3DE6BD63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Esperto </w:t>
            </w:r>
          </w:p>
        </w:tc>
      </w:tr>
      <w:tr w:rsidR="00474F66" w:rsidRPr="006450B4" w14:paraId="760C37DF" w14:textId="77777777" w:rsidTr="00BF054D">
        <w:trPr>
          <w:cantSplit/>
        </w:trPr>
        <w:tc>
          <w:tcPr>
            <w:tcW w:w="3888" w:type="dxa"/>
            <w:vMerge/>
          </w:tcPr>
          <w:p w14:paraId="050A94FC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02022B11" w14:textId="77777777" w:rsidR="00474F66" w:rsidRPr="006450B4" w:rsidRDefault="00474F66" w:rsidP="00BF054D">
            <w:r w:rsidRPr="006450B4">
              <w:t>…approfondita</w:t>
            </w:r>
            <w:r>
              <w:t>…accurata</w:t>
            </w:r>
          </w:p>
        </w:tc>
        <w:tc>
          <w:tcPr>
            <w:tcW w:w="1949" w:type="dxa"/>
          </w:tcPr>
          <w:p w14:paraId="283AE266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Elevato </w:t>
            </w:r>
          </w:p>
        </w:tc>
      </w:tr>
      <w:tr w:rsidR="00474F66" w:rsidRPr="006450B4" w14:paraId="08EACCF7" w14:textId="77777777" w:rsidTr="00BF054D">
        <w:trPr>
          <w:cantSplit/>
        </w:trPr>
        <w:tc>
          <w:tcPr>
            <w:tcW w:w="3888" w:type="dxa"/>
            <w:vMerge/>
          </w:tcPr>
          <w:p w14:paraId="4DC86E88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1D452F73" w14:textId="77777777" w:rsidR="00474F66" w:rsidRPr="006450B4" w:rsidRDefault="00474F66" w:rsidP="00BF054D">
            <w:r>
              <w:t>valida</w:t>
            </w:r>
            <w:r w:rsidRPr="006450B4">
              <w:t>…</w:t>
            </w:r>
            <w:r>
              <w:t xml:space="preserve"> </w:t>
            </w:r>
            <w:r w:rsidRPr="006450B4">
              <w:t>completa</w:t>
            </w:r>
          </w:p>
        </w:tc>
        <w:tc>
          <w:tcPr>
            <w:tcW w:w="1949" w:type="dxa"/>
          </w:tcPr>
          <w:p w14:paraId="023A12AB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>Maturo</w:t>
            </w:r>
          </w:p>
        </w:tc>
      </w:tr>
      <w:tr w:rsidR="00474F66" w:rsidRPr="006450B4" w14:paraId="30098EE9" w14:textId="77777777" w:rsidTr="00BF054D">
        <w:trPr>
          <w:cantSplit/>
        </w:trPr>
        <w:tc>
          <w:tcPr>
            <w:tcW w:w="3888" w:type="dxa"/>
            <w:vMerge/>
          </w:tcPr>
          <w:p w14:paraId="32C5E4F8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6CEDC244" w14:textId="77777777" w:rsidR="00474F66" w:rsidRPr="006450B4" w:rsidRDefault="00474F66" w:rsidP="00BF054D">
            <w:r>
              <w:t>idonea</w:t>
            </w:r>
            <w:r w:rsidRPr="006450B4">
              <w:t>…</w:t>
            </w:r>
            <w:r>
              <w:t xml:space="preserve">  (7)</w:t>
            </w:r>
          </w:p>
        </w:tc>
        <w:tc>
          <w:tcPr>
            <w:tcW w:w="1949" w:type="dxa"/>
          </w:tcPr>
          <w:p w14:paraId="7842A6E5" w14:textId="77777777" w:rsidR="00474F66" w:rsidRPr="006450B4" w:rsidRDefault="00474F66" w:rsidP="00BF054D">
            <w:pPr>
              <w:rPr>
                <w:i/>
              </w:rPr>
            </w:pPr>
            <w:r>
              <w:rPr>
                <w:i/>
              </w:rPr>
              <w:t>Buono</w:t>
            </w:r>
            <w:r w:rsidRPr="006450B4">
              <w:rPr>
                <w:i/>
              </w:rPr>
              <w:t xml:space="preserve"> </w:t>
            </w:r>
          </w:p>
        </w:tc>
      </w:tr>
      <w:tr w:rsidR="00474F66" w:rsidRPr="006450B4" w14:paraId="1F8A0DEC" w14:textId="77777777" w:rsidTr="00BF054D">
        <w:trPr>
          <w:cantSplit/>
        </w:trPr>
        <w:tc>
          <w:tcPr>
            <w:tcW w:w="3888" w:type="dxa"/>
            <w:vMerge/>
          </w:tcPr>
          <w:p w14:paraId="79BC53E3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48EB2419" w14:textId="77777777" w:rsidR="00474F66" w:rsidRPr="006450B4" w:rsidRDefault="00474F66" w:rsidP="00BF054D">
            <w:r>
              <w:t>…accettabile</w:t>
            </w:r>
          </w:p>
        </w:tc>
        <w:tc>
          <w:tcPr>
            <w:tcW w:w="1949" w:type="dxa"/>
          </w:tcPr>
          <w:p w14:paraId="7FD4BE00" w14:textId="77777777" w:rsidR="00474F66" w:rsidRPr="006450B4" w:rsidRDefault="00474F66" w:rsidP="00BF054D">
            <w:pPr>
              <w:rPr>
                <w:i/>
              </w:rPr>
            </w:pPr>
            <w:r>
              <w:rPr>
                <w:i/>
              </w:rPr>
              <w:t>Element/</w:t>
            </w:r>
            <w:r w:rsidRPr="006450B4">
              <w:rPr>
                <w:i/>
              </w:rPr>
              <w:t xml:space="preserve">Modesto </w:t>
            </w:r>
          </w:p>
        </w:tc>
      </w:tr>
      <w:tr w:rsidR="00474F66" w:rsidRPr="006450B4" w14:paraId="5A519290" w14:textId="77777777" w:rsidTr="00BF054D">
        <w:trPr>
          <w:cantSplit/>
        </w:trPr>
        <w:tc>
          <w:tcPr>
            <w:tcW w:w="3888" w:type="dxa"/>
            <w:vMerge/>
            <w:tcBorders>
              <w:bottom w:val="single" w:sz="12" w:space="0" w:color="000000"/>
            </w:tcBorders>
          </w:tcPr>
          <w:p w14:paraId="0E44DD65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 w14:paraId="02EE2A30" w14:textId="77777777" w:rsidR="00474F66" w:rsidRPr="006450B4" w:rsidRDefault="00474F66" w:rsidP="00BF054D">
            <w:r>
              <w:t>…frammentaria,lacunosa</w:t>
            </w:r>
            <w:r w:rsidRPr="006450B4">
              <w:t>,carente,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 w14:paraId="05D51349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>Non sufficiente</w:t>
            </w:r>
          </w:p>
        </w:tc>
      </w:tr>
      <w:tr w:rsidR="00474F66" w:rsidRPr="006450B4" w14:paraId="752AA218" w14:textId="77777777" w:rsidTr="00BF054D">
        <w:trPr>
          <w:cantSplit/>
        </w:trPr>
        <w:tc>
          <w:tcPr>
            <w:tcW w:w="3888" w:type="dxa"/>
            <w:vMerge w:val="restart"/>
            <w:tcBorders>
              <w:top w:val="single" w:sz="12" w:space="0" w:color="000000"/>
            </w:tcBorders>
          </w:tcPr>
          <w:p w14:paraId="0670943E" w14:textId="77777777" w:rsidR="00474F66" w:rsidRPr="006450B4" w:rsidRDefault="00474F66" w:rsidP="00BF054D">
            <w:pPr>
              <w:rPr>
                <w:sz w:val="28"/>
                <w:szCs w:val="28"/>
              </w:rPr>
            </w:pPr>
            <w:r w:rsidRPr="006450B4">
              <w:rPr>
                <w:sz w:val="28"/>
                <w:szCs w:val="28"/>
              </w:rPr>
              <w:t>(3)</w:t>
            </w:r>
          </w:p>
          <w:p w14:paraId="27F3D555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>utilizzando un lessico</w:t>
            </w:r>
          </w:p>
          <w:p w14:paraId="504BEA4E" w14:textId="77777777" w:rsidR="00474F66" w:rsidRPr="006450B4" w:rsidRDefault="00474F66" w:rsidP="00BF054D">
            <w:pPr>
              <w:rPr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 xml:space="preserve">         ……………………….</w:t>
            </w:r>
            <w:r>
              <w:rPr>
                <w:sz w:val="28"/>
                <w:szCs w:val="28"/>
              </w:rPr>
              <w:t xml:space="preserve">  </w:t>
            </w:r>
          </w:p>
          <w:p w14:paraId="0B6896AB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  <w:p w14:paraId="4668D9EA" w14:textId="77777777" w:rsidR="00474F66" w:rsidRPr="006450B4" w:rsidRDefault="00474F66" w:rsidP="00BF05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tcBorders>
              <w:top w:val="single" w:sz="12" w:space="0" w:color="000000"/>
            </w:tcBorders>
          </w:tcPr>
          <w:p w14:paraId="3F7CBDE6" w14:textId="77777777" w:rsidR="00474F66" w:rsidRPr="006450B4" w:rsidRDefault="00474F66" w:rsidP="00BF054D">
            <w:r w:rsidRPr="006450B4">
              <w:t>…chiaro e corretto…ricco e specifico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 w14:paraId="2F8DFCDE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Esperto </w:t>
            </w:r>
          </w:p>
        </w:tc>
      </w:tr>
      <w:tr w:rsidR="00474F66" w:rsidRPr="006450B4" w14:paraId="2F134413" w14:textId="77777777" w:rsidTr="00BF054D">
        <w:trPr>
          <w:cantSplit/>
        </w:trPr>
        <w:tc>
          <w:tcPr>
            <w:tcW w:w="3888" w:type="dxa"/>
            <w:vMerge/>
          </w:tcPr>
          <w:p w14:paraId="7F995D90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39A75E6A" w14:textId="77777777" w:rsidR="00474F66" w:rsidRPr="006450B4" w:rsidRDefault="00474F66" w:rsidP="00BF054D">
            <w:r w:rsidRPr="006450B4">
              <w:t>…appropriato</w:t>
            </w:r>
            <w:r>
              <w:t>…efficace</w:t>
            </w:r>
          </w:p>
        </w:tc>
        <w:tc>
          <w:tcPr>
            <w:tcW w:w="1949" w:type="dxa"/>
          </w:tcPr>
          <w:p w14:paraId="64DDE125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Elevato </w:t>
            </w:r>
          </w:p>
        </w:tc>
      </w:tr>
      <w:tr w:rsidR="00474F66" w:rsidRPr="006450B4" w14:paraId="1C19AEE6" w14:textId="77777777" w:rsidTr="00BF054D">
        <w:trPr>
          <w:cantSplit/>
        </w:trPr>
        <w:tc>
          <w:tcPr>
            <w:tcW w:w="3888" w:type="dxa"/>
            <w:vMerge/>
          </w:tcPr>
          <w:p w14:paraId="11275B81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2DEE2C18" w14:textId="77777777" w:rsidR="00474F66" w:rsidRPr="006450B4" w:rsidRDefault="00474F66" w:rsidP="00BF054D">
            <w:r w:rsidRPr="006450B4">
              <w:t>…corretto</w:t>
            </w:r>
            <w:r>
              <w:t>/</w:t>
            </w:r>
            <w:r w:rsidRPr="006450B4">
              <w:t>…semplice</w:t>
            </w:r>
            <w:r>
              <w:t xml:space="preserve"> e chiaro</w:t>
            </w:r>
            <w:r w:rsidRPr="006450B4">
              <w:t xml:space="preserve"> </w:t>
            </w:r>
            <w:r>
              <w:t>…</w:t>
            </w:r>
          </w:p>
        </w:tc>
        <w:tc>
          <w:tcPr>
            <w:tcW w:w="1949" w:type="dxa"/>
          </w:tcPr>
          <w:p w14:paraId="251E7275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>Maturo</w:t>
            </w:r>
            <w:r>
              <w:rPr>
                <w:i/>
              </w:rPr>
              <w:t>/</w:t>
            </w:r>
            <w:r w:rsidRPr="006450B4">
              <w:rPr>
                <w:i/>
              </w:rPr>
              <w:t xml:space="preserve"> </w:t>
            </w:r>
            <w:r>
              <w:rPr>
                <w:i/>
              </w:rPr>
              <w:t>buono</w:t>
            </w:r>
          </w:p>
        </w:tc>
      </w:tr>
      <w:tr w:rsidR="00474F66" w:rsidRPr="006450B4" w14:paraId="3CB0EA87" w14:textId="77777777" w:rsidTr="00BF054D">
        <w:trPr>
          <w:cantSplit/>
        </w:trPr>
        <w:tc>
          <w:tcPr>
            <w:tcW w:w="3888" w:type="dxa"/>
            <w:vMerge/>
          </w:tcPr>
          <w:p w14:paraId="20577078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558266F0" w14:textId="77777777" w:rsidR="00474F66" w:rsidRPr="006450B4" w:rsidRDefault="00474F66" w:rsidP="00BF054D">
            <w:r>
              <w:t>…semplice</w:t>
            </w:r>
          </w:p>
        </w:tc>
        <w:tc>
          <w:tcPr>
            <w:tcW w:w="1949" w:type="dxa"/>
          </w:tcPr>
          <w:p w14:paraId="06B3D9A3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Elementare </w:t>
            </w:r>
          </w:p>
        </w:tc>
      </w:tr>
      <w:tr w:rsidR="00474F66" w:rsidRPr="006450B4" w14:paraId="2AA9C139" w14:textId="77777777" w:rsidTr="00BF054D">
        <w:trPr>
          <w:cantSplit/>
        </w:trPr>
        <w:tc>
          <w:tcPr>
            <w:tcW w:w="3888" w:type="dxa"/>
            <w:vMerge/>
          </w:tcPr>
          <w:p w14:paraId="6A220C3D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373C8023" w14:textId="77777777" w:rsidR="00474F66" w:rsidRPr="006450B4" w:rsidRDefault="00474F66" w:rsidP="00BF054D">
            <w:r w:rsidRPr="006450B4">
              <w:t>…essenziale</w:t>
            </w:r>
            <w:r>
              <w:t>…. generico</w:t>
            </w:r>
          </w:p>
        </w:tc>
        <w:tc>
          <w:tcPr>
            <w:tcW w:w="1949" w:type="dxa"/>
          </w:tcPr>
          <w:p w14:paraId="270CA1D9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Modesto </w:t>
            </w:r>
          </w:p>
        </w:tc>
      </w:tr>
      <w:tr w:rsidR="00474F66" w:rsidRPr="006450B4" w14:paraId="1419E0F1" w14:textId="77777777" w:rsidTr="00BF054D">
        <w:trPr>
          <w:cantSplit/>
        </w:trPr>
        <w:tc>
          <w:tcPr>
            <w:tcW w:w="3888" w:type="dxa"/>
            <w:vMerge/>
            <w:tcBorders>
              <w:bottom w:val="single" w:sz="12" w:space="0" w:color="000000"/>
            </w:tcBorders>
          </w:tcPr>
          <w:p w14:paraId="4D6674CF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 w14:paraId="6E9BFF84" w14:textId="77777777" w:rsidR="00474F66" w:rsidRPr="006450B4" w:rsidRDefault="00474F66" w:rsidP="00BF054D">
            <w:r w:rsidRPr="006450B4">
              <w:t>…inadeguato…improprio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 w14:paraId="71A64E61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>Non sufficiente</w:t>
            </w:r>
          </w:p>
        </w:tc>
      </w:tr>
      <w:tr w:rsidR="00474F66" w:rsidRPr="006450B4" w14:paraId="2F9FF047" w14:textId="77777777" w:rsidTr="00BF054D">
        <w:trPr>
          <w:cantSplit/>
        </w:trPr>
        <w:tc>
          <w:tcPr>
            <w:tcW w:w="3888" w:type="dxa"/>
            <w:vMerge w:val="restart"/>
            <w:tcBorders>
              <w:top w:val="single" w:sz="12" w:space="0" w:color="000000"/>
            </w:tcBorders>
          </w:tcPr>
          <w:p w14:paraId="3FD74136" w14:textId="77777777" w:rsidR="00474F66" w:rsidRPr="006450B4" w:rsidRDefault="00474F66" w:rsidP="00BF054D">
            <w:pPr>
              <w:rPr>
                <w:sz w:val="28"/>
                <w:szCs w:val="28"/>
              </w:rPr>
            </w:pPr>
            <w:r w:rsidRPr="006450B4">
              <w:rPr>
                <w:sz w:val="28"/>
                <w:szCs w:val="28"/>
              </w:rPr>
              <w:t>(4)</w:t>
            </w:r>
          </w:p>
          <w:p w14:paraId="3FED8F48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>Ha applicato concetti e principi</w:t>
            </w:r>
          </w:p>
          <w:p w14:paraId="179E8EC2" w14:textId="77777777" w:rsidR="00474F66" w:rsidRPr="006450B4" w:rsidRDefault="00474F66" w:rsidP="00BF054D">
            <w:pPr>
              <w:rPr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 xml:space="preserve">     ………………………..</w:t>
            </w:r>
          </w:p>
        </w:tc>
        <w:tc>
          <w:tcPr>
            <w:tcW w:w="4017" w:type="dxa"/>
            <w:tcBorders>
              <w:top w:val="single" w:sz="12" w:space="0" w:color="000000"/>
            </w:tcBorders>
          </w:tcPr>
          <w:p w14:paraId="38D75489" w14:textId="77777777" w:rsidR="00474F66" w:rsidRPr="006450B4" w:rsidRDefault="00474F66" w:rsidP="00BF054D">
            <w:r w:rsidRPr="006450B4">
              <w:t>…in modo personale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 w14:paraId="37D2DE1E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Esperto </w:t>
            </w:r>
          </w:p>
        </w:tc>
      </w:tr>
      <w:tr w:rsidR="00474F66" w:rsidRPr="006450B4" w14:paraId="504EF3DB" w14:textId="77777777" w:rsidTr="00BF054D">
        <w:trPr>
          <w:cantSplit/>
        </w:trPr>
        <w:tc>
          <w:tcPr>
            <w:tcW w:w="3888" w:type="dxa"/>
            <w:vMerge/>
          </w:tcPr>
          <w:p w14:paraId="25D1A34B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7672435E" w14:textId="77777777" w:rsidR="00474F66" w:rsidRPr="006450B4" w:rsidRDefault="00474F66" w:rsidP="00BF054D">
            <w:r w:rsidRPr="006450B4">
              <w:t>…con p</w:t>
            </w:r>
            <w:r>
              <w:t>recisione…con coerenza</w:t>
            </w:r>
          </w:p>
        </w:tc>
        <w:tc>
          <w:tcPr>
            <w:tcW w:w="1949" w:type="dxa"/>
          </w:tcPr>
          <w:p w14:paraId="188F6629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Elevato </w:t>
            </w:r>
          </w:p>
        </w:tc>
      </w:tr>
      <w:tr w:rsidR="00474F66" w:rsidRPr="006450B4" w14:paraId="7BE8E98B" w14:textId="77777777" w:rsidTr="00BF054D">
        <w:trPr>
          <w:cantSplit/>
        </w:trPr>
        <w:tc>
          <w:tcPr>
            <w:tcW w:w="3888" w:type="dxa"/>
            <w:vMerge/>
          </w:tcPr>
          <w:p w14:paraId="7FEE04E7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693F04C8" w14:textId="77777777" w:rsidR="00474F66" w:rsidRPr="006450B4" w:rsidRDefault="00474F66" w:rsidP="00BF054D">
            <w:r w:rsidRPr="006450B4">
              <w:t>…con sicurezza</w:t>
            </w:r>
            <w:r>
              <w:t>(8)…con ordine (7)</w:t>
            </w:r>
          </w:p>
        </w:tc>
        <w:tc>
          <w:tcPr>
            <w:tcW w:w="1949" w:type="dxa"/>
          </w:tcPr>
          <w:p w14:paraId="31A75808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Maturo </w:t>
            </w:r>
            <w:r>
              <w:rPr>
                <w:i/>
              </w:rPr>
              <w:t>/buono</w:t>
            </w:r>
          </w:p>
        </w:tc>
      </w:tr>
      <w:tr w:rsidR="00474F66" w:rsidRPr="006450B4" w14:paraId="720F0E93" w14:textId="77777777" w:rsidTr="00BF054D">
        <w:trPr>
          <w:cantSplit/>
        </w:trPr>
        <w:tc>
          <w:tcPr>
            <w:tcW w:w="3888" w:type="dxa"/>
            <w:vMerge/>
          </w:tcPr>
          <w:p w14:paraId="31547401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0FF3239B" w14:textId="77777777" w:rsidR="00474F66" w:rsidRPr="006450B4" w:rsidRDefault="00474F66" w:rsidP="00BF054D">
            <w:r w:rsidRPr="006450B4">
              <w:t>…</w:t>
            </w:r>
            <w:r>
              <w:t xml:space="preserve">con </w:t>
            </w:r>
            <w:r w:rsidRPr="006450B4">
              <w:t xml:space="preserve"> corrett</w:t>
            </w:r>
            <w:r>
              <w:t xml:space="preserve">ezza </w:t>
            </w:r>
          </w:p>
        </w:tc>
        <w:tc>
          <w:tcPr>
            <w:tcW w:w="1949" w:type="dxa"/>
          </w:tcPr>
          <w:p w14:paraId="7DA9B198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Elementare </w:t>
            </w:r>
          </w:p>
        </w:tc>
      </w:tr>
      <w:tr w:rsidR="00474F66" w:rsidRPr="006450B4" w14:paraId="1FEC8A2F" w14:textId="77777777" w:rsidTr="00BF054D">
        <w:trPr>
          <w:cantSplit/>
        </w:trPr>
        <w:tc>
          <w:tcPr>
            <w:tcW w:w="3888" w:type="dxa"/>
            <w:vMerge/>
          </w:tcPr>
          <w:p w14:paraId="46AF0F12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44E1EE25" w14:textId="77777777" w:rsidR="00474F66" w:rsidRPr="006450B4" w:rsidRDefault="00474F66" w:rsidP="00BF054D">
            <w:r w:rsidRPr="006450B4">
              <w:t>…con qualche incertezza</w:t>
            </w:r>
          </w:p>
        </w:tc>
        <w:tc>
          <w:tcPr>
            <w:tcW w:w="1949" w:type="dxa"/>
          </w:tcPr>
          <w:p w14:paraId="2A79DBA8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Modesto </w:t>
            </w:r>
          </w:p>
        </w:tc>
      </w:tr>
      <w:tr w:rsidR="00474F66" w:rsidRPr="006450B4" w14:paraId="6A242531" w14:textId="77777777" w:rsidTr="00BF054D">
        <w:trPr>
          <w:cantSplit/>
        </w:trPr>
        <w:tc>
          <w:tcPr>
            <w:tcW w:w="3888" w:type="dxa"/>
            <w:vMerge/>
            <w:tcBorders>
              <w:bottom w:val="single" w:sz="12" w:space="0" w:color="000000"/>
            </w:tcBorders>
          </w:tcPr>
          <w:p w14:paraId="507DF1DC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 w14:paraId="0AB45506" w14:textId="77777777" w:rsidR="00474F66" w:rsidRPr="006450B4" w:rsidRDefault="00474F66" w:rsidP="00BF054D">
            <w:r w:rsidRPr="006450B4">
              <w:t>…in maniera inadeguata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 w14:paraId="432E8153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>Non sufficiente</w:t>
            </w:r>
          </w:p>
        </w:tc>
      </w:tr>
      <w:tr w:rsidR="00474F66" w:rsidRPr="006450B4" w14:paraId="62845066" w14:textId="77777777" w:rsidTr="00BF054D">
        <w:trPr>
          <w:cantSplit/>
        </w:trPr>
        <w:tc>
          <w:tcPr>
            <w:tcW w:w="3888" w:type="dxa"/>
            <w:vMerge w:val="restart"/>
            <w:tcBorders>
              <w:top w:val="single" w:sz="12" w:space="0" w:color="000000"/>
            </w:tcBorders>
          </w:tcPr>
          <w:p w14:paraId="07B3B30E" w14:textId="77777777" w:rsidR="00474F66" w:rsidRPr="006450B4" w:rsidRDefault="00474F66" w:rsidP="00BF054D">
            <w:pPr>
              <w:rPr>
                <w:sz w:val="28"/>
                <w:szCs w:val="28"/>
              </w:rPr>
            </w:pPr>
            <w:r w:rsidRPr="006450B4">
              <w:rPr>
                <w:sz w:val="28"/>
                <w:szCs w:val="28"/>
              </w:rPr>
              <w:t xml:space="preserve">(5) </w:t>
            </w:r>
          </w:p>
          <w:p w14:paraId="13E8C2EE" w14:textId="77777777" w:rsidR="00474F66" w:rsidRPr="006450B4" w:rsidRDefault="00474F66" w:rsidP="00BF054D">
            <w:pPr>
              <w:rPr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 xml:space="preserve"> pianificando le conoscenze e le informazioni nei vari ambiti in modo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</w:t>
            </w:r>
            <w:r w:rsidRPr="006450B4">
              <w:rPr>
                <w:sz w:val="28"/>
                <w:szCs w:val="28"/>
              </w:rPr>
              <w:t>.</w:t>
            </w:r>
          </w:p>
        </w:tc>
        <w:tc>
          <w:tcPr>
            <w:tcW w:w="4017" w:type="dxa"/>
            <w:tcBorders>
              <w:top w:val="single" w:sz="12" w:space="0" w:color="000000"/>
            </w:tcBorders>
          </w:tcPr>
          <w:p w14:paraId="638AE9B1" w14:textId="77777777" w:rsidR="00474F66" w:rsidRPr="006450B4" w:rsidRDefault="00474F66" w:rsidP="00BF054D">
            <w:r w:rsidRPr="006450B4">
              <w:t>…autonomo ed efficace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 w14:paraId="63342535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Esperto </w:t>
            </w:r>
          </w:p>
        </w:tc>
      </w:tr>
      <w:tr w:rsidR="00474F66" w:rsidRPr="006450B4" w14:paraId="15BB034B" w14:textId="77777777" w:rsidTr="00BF054D">
        <w:trPr>
          <w:cantSplit/>
        </w:trPr>
        <w:tc>
          <w:tcPr>
            <w:tcW w:w="3888" w:type="dxa"/>
            <w:vMerge/>
          </w:tcPr>
          <w:p w14:paraId="090D3359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5A778C16" w14:textId="77777777" w:rsidR="00474F66" w:rsidRPr="006450B4" w:rsidRDefault="00474F66" w:rsidP="00BF054D">
            <w:r w:rsidRPr="006450B4">
              <w:t>...autonomo</w:t>
            </w:r>
          </w:p>
        </w:tc>
        <w:tc>
          <w:tcPr>
            <w:tcW w:w="1949" w:type="dxa"/>
          </w:tcPr>
          <w:p w14:paraId="37460F05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Elevato </w:t>
            </w:r>
          </w:p>
        </w:tc>
      </w:tr>
      <w:tr w:rsidR="00474F66" w:rsidRPr="006450B4" w14:paraId="0C9812BC" w14:textId="77777777" w:rsidTr="00BF054D">
        <w:trPr>
          <w:cantSplit/>
        </w:trPr>
        <w:tc>
          <w:tcPr>
            <w:tcW w:w="3888" w:type="dxa"/>
            <w:vMerge/>
          </w:tcPr>
          <w:p w14:paraId="427A0ADE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5EFFD072" w14:textId="77777777" w:rsidR="00474F66" w:rsidRPr="006450B4" w:rsidRDefault="00474F66" w:rsidP="00BF054D">
            <w:r>
              <w:t xml:space="preserve"> …consapevole                    /..adeguato</w:t>
            </w:r>
          </w:p>
        </w:tc>
        <w:tc>
          <w:tcPr>
            <w:tcW w:w="1949" w:type="dxa"/>
          </w:tcPr>
          <w:p w14:paraId="16EC918A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Maturo </w:t>
            </w:r>
            <w:r>
              <w:rPr>
                <w:i/>
              </w:rPr>
              <w:t>/Buono</w:t>
            </w:r>
          </w:p>
        </w:tc>
      </w:tr>
      <w:tr w:rsidR="00474F66" w:rsidRPr="006450B4" w14:paraId="4467455A" w14:textId="77777777" w:rsidTr="00BF054D">
        <w:trPr>
          <w:cantSplit/>
        </w:trPr>
        <w:tc>
          <w:tcPr>
            <w:tcW w:w="3888" w:type="dxa"/>
            <w:vMerge/>
          </w:tcPr>
          <w:p w14:paraId="4113613B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1F85F159" w14:textId="77777777" w:rsidR="00474F66" w:rsidRPr="006450B4" w:rsidRDefault="00474F66" w:rsidP="00BF054D">
            <w:r w:rsidRPr="006450B4">
              <w:t>...essenziale</w:t>
            </w:r>
            <w:r>
              <w:t>…</w:t>
            </w:r>
          </w:p>
        </w:tc>
        <w:tc>
          <w:tcPr>
            <w:tcW w:w="1949" w:type="dxa"/>
          </w:tcPr>
          <w:p w14:paraId="70889FCC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Elementare </w:t>
            </w:r>
          </w:p>
        </w:tc>
      </w:tr>
      <w:tr w:rsidR="00474F66" w:rsidRPr="006450B4" w14:paraId="60C993D1" w14:textId="77777777" w:rsidTr="00BF054D">
        <w:trPr>
          <w:cantSplit/>
        </w:trPr>
        <w:tc>
          <w:tcPr>
            <w:tcW w:w="3888" w:type="dxa"/>
            <w:vMerge/>
          </w:tcPr>
          <w:p w14:paraId="48DC6B6E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4B123DB7" w14:textId="77777777" w:rsidR="00474F66" w:rsidRPr="006450B4" w:rsidRDefault="00474F66" w:rsidP="00BF054D">
            <w:r w:rsidRPr="006450B4">
              <w:t>...parziale</w:t>
            </w:r>
            <w:r>
              <w:t>… incerto</w:t>
            </w:r>
          </w:p>
        </w:tc>
        <w:tc>
          <w:tcPr>
            <w:tcW w:w="1949" w:type="dxa"/>
          </w:tcPr>
          <w:p w14:paraId="15D67EC2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Modesto </w:t>
            </w:r>
          </w:p>
        </w:tc>
      </w:tr>
      <w:tr w:rsidR="00474F66" w:rsidRPr="006450B4" w14:paraId="4CA712A5" w14:textId="77777777" w:rsidTr="00BF054D">
        <w:trPr>
          <w:cantSplit/>
        </w:trPr>
        <w:tc>
          <w:tcPr>
            <w:tcW w:w="3888" w:type="dxa"/>
            <w:vMerge/>
            <w:tcBorders>
              <w:bottom w:val="single" w:sz="12" w:space="0" w:color="000000"/>
            </w:tcBorders>
          </w:tcPr>
          <w:p w14:paraId="3038B3BC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 w14:paraId="0A5401FA" w14:textId="77777777" w:rsidR="00474F66" w:rsidRPr="006450B4" w:rsidRDefault="00474F66" w:rsidP="00BF054D">
            <w:r w:rsidRPr="006450B4">
              <w:t>...disorganico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 w14:paraId="53DC7CA8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>Non sufficiente</w:t>
            </w:r>
          </w:p>
        </w:tc>
      </w:tr>
      <w:tr w:rsidR="00474F66" w:rsidRPr="006450B4" w14:paraId="7B8847DA" w14:textId="77777777" w:rsidTr="00BF054D">
        <w:trPr>
          <w:cantSplit/>
        </w:trPr>
        <w:tc>
          <w:tcPr>
            <w:tcW w:w="3888" w:type="dxa"/>
            <w:vMerge w:val="restart"/>
            <w:tcBorders>
              <w:top w:val="single" w:sz="12" w:space="0" w:color="000000"/>
            </w:tcBorders>
          </w:tcPr>
          <w:p w14:paraId="40832712" w14:textId="77777777" w:rsidR="00474F66" w:rsidRPr="006450B4" w:rsidRDefault="00474F66" w:rsidP="00BF054D">
            <w:pPr>
              <w:rPr>
                <w:sz w:val="28"/>
                <w:szCs w:val="28"/>
              </w:rPr>
            </w:pPr>
            <w:r w:rsidRPr="006450B4">
              <w:rPr>
                <w:sz w:val="28"/>
                <w:szCs w:val="28"/>
              </w:rPr>
              <w:t>(6)</w:t>
            </w:r>
          </w:p>
          <w:p w14:paraId="027EC34C" w14:textId="77777777" w:rsidR="00474F66" w:rsidRDefault="00474F66" w:rsidP="00BF054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431B4D">
              <w:rPr>
                <w:b/>
                <w:sz w:val="28"/>
                <w:szCs w:val="28"/>
              </w:rPr>
              <w:t>ed evidenziando</w:t>
            </w:r>
            <w:r>
              <w:rPr>
                <w:b/>
                <w:sz w:val="28"/>
                <w:szCs w:val="28"/>
              </w:rPr>
              <w:t xml:space="preserve"> una………</w:t>
            </w:r>
          </w:p>
          <w:p w14:paraId="5416E159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…..        padronanza  delle</w:t>
            </w:r>
            <w:r w:rsidRPr="00431B4D">
              <w:rPr>
                <w:b/>
                <w:sz w:val="28"/>
                <w:szCs w:val="28"/>
              </w:rPr>
              <w:t xml:space="preserve"> competenze  comunicative, logiche ed operativ</w:t>
            </w:r>
            <w:r>
              <w:rPr>
                <w:b/>
                <w:sz w:val="28"/>
                <w:szCs w:val="28"/>
              </w:rPr>
              <w:t>e.</w:t>
            </w:r>
          </w:p>
        </w:tc>
        <w:tc>
          <w:tcPr>
            <w:tcW w:w="4017" w:type="dxa"/>
            <w:tcBorders>
              <w:top w:val="single" w:sz="12" w:space="0" w:color="000000"/>
            </w:tcBorders>
          </w:tcPr>
          <w:p w14:paraId="0CCFE9A8" w14:textId="77777777" w:rsidR="00474F66" w:rsidRPr="006450B4" w:rsidRDefault="00474F66" w:rsidP="00BF054D">
            <w:r>
              <w:t>….eccellente …elevata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 w14:paraId="1F437FBD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Esperto </w:t>
            </w:r>
          </w:p>
        </w:tc>
      </w:tr>
      <w:tr w:rsidR="00474F66" w:rsidRPr="006450B4" w14:paraId="5E83E68F" w14:textId="77777777" w:rsidTr="00BF054D">
        <w:trPr>
          <w:cantSplit/>
        </w:trPr>
        <w:tc>
          <w:tcPr>
            <w:tcW w:w="3888" w:type="dxa"/>
            <w:vMerge/>
          </w:tcPr>
          <w:p w14:paraId="3639805D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56FE4786" w14:textId="77777777" w:rsidR="00474F66" w:rsidRPr="006450B4" w:rsidRDefault="00474F66" w:rsidP="00BF054D">
            <w:r>
              <w:t>…significativa …..consistente</w:t>
            </w:r>
          </w:p>
        </w:tc>
        <w:tc>
          <w:tcPr>
            <w:tcW w:w="1949" w:type="dxa"/>
          </w:tcPr>
          <w:p w14:paraId="740AD46A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Elevato </w:t>
            </w:r>
            <w:r>
              <w:rPr>
                <w:i/>
              </w:rPr>
              <w:t>/Maturo</w:t>
            </w:r>
          </w:p>
        </w:tc>
      </w:tr>
      <w:tr w:rsidR="00474F66" w:rsidRPr="006450B4" w14:paraId="13A184C0" w14:textId="77777777" w:rsidTr="00BF054D">
        <w:trPr>
          <w:cantSplit/>
        </w:trPr>
        <w:tc>
          <w:tcPr>
            <w:tcW w:w="3888" w:type="dxa"/>
            <w:vMerge/>
          </w:tcPr>
          <w:p w14:paraId="0530E620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3FF91BDD" w14:textId="77777777" w:rsidR="00474F66" w:rsidRPr="006450B4" w:rsidRDefault="00474F66" w:rsidP="00BF054D">
            <w:r>
              <w:t>considerevole /…. soddisfacente</w:t>
            </w:r>
          </w:p>
        </w:tc>
        <w:tc>
          <w:tcPr>
            <w:tcW w:w="1949" w:type="dxa"/>
          </w:tcPr>
          <w:p w14:paraId="52AEB6A4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Maturo </w:t>
            </w:r>
            <w:r>
              <w:rPr>
                <w:i/>
              </w:rPr>
              <w:t>/Buono</w:t>
            </w:r>
          </w:p>
        </w:tc>
      </w:tr>
      <w:tr w:rsidR="00474F66" w:rsidRPr="006450B4" w14:paraId="03444E37" w14:textId="77777777" w:rsidTr="00BF054D">
        <w:trPr>
          <w:cantSplit/>
        </w:trPr>
        <w:tc>
          <w:tcPr>
            <w:tcW w:w="3888" w:type="dxa"/>
            <w:vMerge/>
          </w:tcPr>
          <w:p w14:paraId="366E850E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48F3329E" w14:textId="77777777" w:rsidR="00474F66" w:rsidRPr="006450B4" w:rsidRDefault="00474F66" w:rsidP="00BF054D">
            <w:r>
              <w:t xml:space="preserve">basilare…sostanziale </w:t>
            </w:r>
          </w:p>
        </w:tc>
        <w:tc>
          <w:tcPr>
            <w:tcW w:w="1949" w:type="dxa"/>
          </w:tcPr>
          <w:p w14:paraId="34E9AAA5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Elementare </w:t>
            </w:r>
          </w:p>
        </w:tc>
      </w:tr>
      <w:tr w:rsidR="00474F66" w:rsidRPr="006450B4" w14:paraId="0CA22EE2" w14:textId="77777777" w:rsidTr="00BF054D">
        <w:trPr>
          <w:cantSplit/>
        </w:trPr>
        <w:tc>
          <w:tcPr>
            <w:tcW w:w="3888" w:type="dxa"/>
            <w:vMerge/>
          </w:tcPr>
          <w:p w14:paraId="6E795863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</w:tcPr>
          <w:p w14:paraId="4040C7F3" w14:textId="77777777" w:rsidR="00474F66" w:rsidRPr="006450B4" w:rsidRDefault="00474F66" w:rsidP="00BF054D">
            <w:r>
              <w:t>…modesta</w:t>
            </w:r>
            <w:r w:rsidRPr="006450B4">
              <w:t>…</w:t>
            </w:r>
          </w:p>
        </w:tc>
        <w:tc>
          <w:tcPr>
            <w:tcW w:w="1949" w:type="dxa"/>
          </w:tcPr>
          <w:p w14:paraId="10439B1C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 xml:space="preserve">Modesto </w:t>
            </w:r>
          </w:p>
        </w:tc>
      </w:tr>
      <w:tr w:rsidR="00474F66" w:rsidRPr="006450B4" w14:paraId="2D4F4CCF" w14:textId="77777777" w:rsidTr="00BF054D">
        <w:trPr>
          <w:cantSplit/>
        </w:trPr>
        <w:tc>
          <w:tcPr>
            <w:tcW w:w="3888" w:type="dxa"/>
            <w:vMerge/>
            <w:tcBorders>
              <w:bottom w:val="single" w:sz="12" w:space="0" w:color="000000"/>
            </w:tcBorders>
          </w:tcPr>
          <w:p w14:paraId="44ED3FEF" w14:textId="77777777" w:rsidR="00474F66" w:rsidRPr="006450B4" w:rsidRDefault="00474F66" w:rsidP="00BF054D">
            <w:pPr>
              <w:rPr>
                <w:sz w:val="28"/>
                <w:szCs w:val="28"/>
              </w:rPr>
            </w:pPr>
          </w:p>
        </w:tc>
        <w:tc>
          <w:tcPr>
            <w:tcW w:w="4017" w:type="dxa"/>
            <w:tcBorders>
              <w:bottom w:val="single" w:sz="12" w:space="0" w:color="000000"/>
            </w:tcBorders>
          </w:tcPr>
          <w:p w14:paraId="5CBA97A1" w14:textId="77777777" w:rsidR="00474F66" w:rsidRPr="006450B4" w:rsidRDefault="00474F66" w:rsidP="00BF054D">
            <w:r>
              <w:t>…non significativa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 w14:paraId="7D57D33A" w14:textId="77777777" w:rsidR="00474F66" w:rsidRPr="006450B4" w:rsidRDefault="00474F66" w:rsidP="00BF054D">
            <w:pPr>
              <w:rPr>
                <w:i/>
              </w:rPr>
            </w:pPr>
            <w:r w:rsidRPr="006450B4">
              <w:rPr>
                <w:i/>
              </w:rPr>
              <w:t>Non sufficiente</w:t>
            </w:r>
          </w:p>
        </w:tc>
      </w:tr>
      <w:tr w:rsidR="00474F66" w:rsidRPr="006450B4" w14:paraId="225BC7DD" w14:textId="77777777" w:rsidTr="00BF054D">
        <w:trPr>
          <w:cantSplit/>
        </w:trPr>
        <w:tc>
          <w:tcPr>
            <w:tcW w:w="3888" w:type="dxa"/>
            <w:vMerge w:val="restart"/>
            <w:tcBorders>
              <w:top w:val="single" w:sz="12" w:space="0" w:color="000000"/>
            </w:tcBorders>
          </w:tcPr>
          <w:p w14:paraId="56427B0A" w14:textId="77777777" w:rsidR="00474F66" w:rsidRPr="006450B4" w:rsidRDefault="00474F66" w:rsidP="00BF054D">
            <w:pPr>
              <w:rPr>
                <w:sz w:val="28"/>
                <w:szCs w:val="28"/>
              </w:rPr>
            </w:pPr>
            <w:r w:rsidRPr="006450B4">
              <w:rPr>
                <w:sz w:val="28"/>
                <w:szCs w:val="28"/>
              </w:rPr>
              <w:t>(7)</w:t>
            </w:r>
          </w:p>
          <w:p w14:paraId="4F77004E" w14:textId="77777777" w:rsidR="00474F66" w:rsidRPr="00431B4D" w:rsidRDefault="00474F66" w:rsidP="00BF054D">
            <w:pPr>
              <w:rPr>
                <w:b/>
                <w:sz w:val="28"/>
                <w:szCs w:val="28"/>
              </w:rPr>
            </w:pPr>
            <w:r w:rsidRPr="00431B4D">
              <w:rPr>
                <w:b/>
                <w:sz w:val="28"/>
                <w:szCs w:val="28"/>
              </w:rPr>
              <w:t>Il livello raggiunto risulta pertanto</w:t>
            </w:r>
          </w:p>
        </w:tc>
        <w:tc>
          <w:tcPr>
            <w:tcW w:w="4017" w:type="dxa"/>
            <w:tcBorders>
              <w:top w:val="single" w:sz="12" w:space="0" w:color="000000"/>
            </w:tcBorders>
          </w:tcPr>
          <w:p w14:paraId="235389BA" w14:textId="77777777" w:rsidR="00474F66" w:rsidRPr="00A10DFB" w:rsidRDefault="00474F66" w:rsidP="00BF054D">
            <w:pPr>
              <w:rPr>
                <w:b/>
              </w:rPr>
            </w:pPr>
            <w:r w:rsidRPr="00A10DFB">
              <w:rPr>
                <w:b/>
              </w:rPr>
              <w:t xml:space="preserve">Esperto </w:t>
            </w:r>
            <w:r>
              <w:rPr>
                <w:b/>
              </w:rPr>
              <w:t xml:space="preserve"> (Eccellente…con lode)</w:t>
            </w:r>
          </w:p>
        </w:tc>
        <w:tc>
          <w:tcPr>
            <w:tcW w:w="1949" w:type="dxa"/>
            <w:tcBorders>
              <w:top w:val="single" w:sz="12" w:space="0" w:color="000000"/>
            </w:tcBorders>
          </w:tcPr>
          <w:p w14:paraId="56D772CB" w14:textId="77777777" w:rsidR="00474F66" w:rsidRPr="00A10DFB" w:rsidRDefault="00474F66" w:rsidP="00BF054D">
            <w:pPr>
              <w:rPr>
                <w:b/>
                <w:i/>
              </w:rPr>
            </w:pPr>
            <w:r w:rsidRPr="00A10DFB">
              <w:rPr>
                <w:b/>
                <w:i/>
              </w:rPr>
              <w:t>10</w:t>
            </w:r>
          </w:p>
        </w:tc>
      </w:tr>
      <w:tr w:rsidR="00474F66" w:rsidRPr="006450B4" w14:paraId="422495B7" w14:textId="77777777" w:rsidTr="00BF054D">
        <w:trPr>
          <w:cantSplit/>
        </w:trPr>
        <w:tc>
          <w:tcPr>
            <w:tcW w:w="3888" w:type="dxa"/>
            <w:vMerge/>
          </w:tcPr>
          <w:p w14:paraId="360F3543" w14:textId="77777777" w:rsidR="00474F66" w:rsidRPr="006450B4" w:rsidRDefault="00474F66" w:rsidP="00BF054D"/>
        </w:tc>
        <w:tc>
          <w:tcPr>
            <w:tcW w:w="4017" w:type="dxa"/>
          </w:tcPr>
          <w:p w14:paraId="007B2C3A" w14:textId="77777777" w:rsidR="00474F66" w:rsidRPr="00A10DFB" w:rsidRDefault="00474F66" w:rsidP="00BF054D">
            <w:pPr>
              <w:rPr>
                <w:b/>
              </w:rPr>
            </w:pPr>
            <w:r w:rsidRPr="00A10DFB">
              <w:rPr>
                <w:b/>
              </w:rPr>
              <w:t xml:space="preserve">Elevato </w:t>
            </w:r>
          </w:p>
        </w:tc>
        <w:tc>
          <w:tcPr>
            <w:tcW w:w="1949" w:type="dxa"/>
          </w:tcPr>
          <w:p w14:paraId="105C5B3B" w14:textId="77777777" w:rsidR="00474F66" w:rsidRPr="00A10DFB" w:rsidRDefault="00474F66" w:rsidP="00BF054D">
            <w:pPr>
              <w:rPr>
                <w:b/>
                <w:i/>
              </w:rPr>
            </w:pPr>
            <w:r w:rsidRPr="00A10DFB">
              <w:rPr>
                <w:b/>
                <w:i/>
              </w:rPr>
              <w:t xml:space="preserve">  9</w:t>
            </w:r>
          </w:p>
        </w:tc>
      </w:tr>
      <w:tr w:rsidR="00474F66" w:rsidRPr="006450B4" w14:paraId="73B27A6F" w14:textId="77777777" w:rsidTr="00BF054D">
        <w:trPr>
          <w:cantSplit/>
        </w:trPr>
        <w:tc>
          <w:tcPr>
            <w:tcW w:w="3888" w:type="dxa"/>
            <w:vMerge/>
          </w:tcPr>
          <w:p w14:paraId="10906410" w14:textId="77777777" w:rsidR="00474F66" w:rsidRPr="006450B4" w:rsidRDefault="00474F66" w:rsidP="00BF054D"/>
        </w:tc>
        <w:tc>
          <w:tcPr>
            <w:tcW w:w="4017" w:type="dxa"/>
          </w:tcPr>
          <w:p w14:paraId="0E5B7C0D" w14:textId="77777777" w:rsidR="00474F66" w:rsidRPr="00A10DFB" w:rsidRDefault="00474F66" w:rsidP="00BF054D">
            <w:pPr>
              <w:rPr>
                <w:b/>
              </w:rPr>
            </w:pPr>
            <w:r w:rsidRPr="00A10DFB">
              <w:rPr>
                <w:b/>
              </w:rPr>
              <w:t xml:space="preserve">Maturo </w:t>
            </w:r>
          </w:p>
        </w:tc>
        <w:tc>
          <w:tcPr>
            <w:tcW w:w="1949" w:type="dxa"/>
          </w:tcPr>
          <w:p w14:paraId="66B2C813" w14:textId="77777777" w:rsidR="00474F66" w:rsidRPr="00A10DFB" w:rsidRDefault="00474F66" w:rsidP="00BF054D">
            <w:pPr>
              <w:rPr>
                <w:b/>
                <w:i/>
              </w:rPr>
            </w:pPr>
            <w:r w:rsidRPr="00A10DFB">
              <w:rPr>
                <w:b/>
                <w:i/>
              </w:rPr>
              <w:t xml:space="preserve">  8</w:t>
            </w:r>
          </w:p>
        </w:tc>
      </w:tr>
      <w:tr w:rsidR="00474F66" w:rsidRPr="006450B4" w14:paraId="403D1CCB" w14:textId="77777777" w:rsidTr="00BF054D">
        <w:trPr>
          <w:cantSplit/>
        </w:trPr>
        <w:tc>
          <w:tcPr>
            <w:tcW w:w="3888" w:type="dxa"/>
            <w:vMerge/>
          </w:tcPr>
          <w:p w14:paraId="210FE5FE" w14:textId="77777777" w:rsidR="00474F66" w:rsidRPr="006450B4" w:rsidRDefault="00474F66" w:rsidP="00BF054D"/>
        </w:tc>
        <w:tc>
          <w:tcPr>
            <w:tcW w:w="4017" w:type="dxa"/>
          </w:tcPr>
          <w:p w14:paraId="79F709E0" w14:textId="77777777" w:rsidR="00474F66" w:rsidRPr="00A10DFB" w:rsidRDefault="00474F66" w:rsidP="00BF054D">
            <w:pPr>
              <w:rPr>
                <w:b/>
              </w:rPr>
            </w:pPr>
            <w:r w:rsidRPr="00A10DFB">
              <w:rPr>
                <w:b/>
              </w:rPr>
              <w:t xml:space="preserve">Buono </w:t>
            </w:r>
          </w:p>
        </w:tc>
        <w:tc>
          <w:tcPr>
            <w:tcW w:w="1949" w:type="dxa"/>
          </w:tcPr>
          <w:p w14:paraId="1542D6F4" w14:textId="77777777" w:rsidR="00474F66" w:rsidRPr="00A10DFB" w:rsidRDefault="00474F66" w:rsidP="00BF054D">
            <w:pPr>
              <w:rPr>
                <w:b/>
                <w:i/>
              </w:rPr>
            </w:pPr>
            <w:r w:rsidRPr="00A10DFB">
              <w:rPr>
                <w:b/>
                <w:i/>
              </w:rPr>
              <w:t xml:space="preserve">  7</w:t>
            </w:r>
          </w:p>
        </w:tc>
      </w:tr>
      <w:tr w:rsidR="00474F66" w:rsidRPr="006450B4" w14:paraId="78689A8D" w14:textId="77777777" w:rsidTr="00BF054D">
        <w:trPr>
          <w:cantSplit/>
        </w:trPr>
        <w:tc>
          <w:tcPr>
            <w:tcW w:w="3888" w:type="dxa"/>
            <w:vMerge/>
          </w:tcPr>
          <w:p w14:paraId="03865C89" w14:textId="77777777" w:rsidR="00474F66" w:rsidRPr="006450B4" w:rsidRDefault="00474F66" w:rsidP="00BF054D"/>
        </w:tc>
        <w:tc>
          <w:tcPr>
            <w:tcW w:w="4017" w:type="dxa"/>
          </w:tcPr>
          <w:p w14:paraId="54989D81" w14:textId="77777777" w:rsidR="00474F66" w:rsidRPr="00A10DFB" w:rsidRDefault="00474F66" w:rsidP="00BF054D">
            <w:pPr>
              <w:rPr>
                <w:b/>
              </w:rPr>
            </w:pPr>
            <w:r w:rsidRPr="00A10DFB">
              <w:rPr>
                <w:b/>
              </w:rPr>
              <w:t>Sufficiente  /Elementare</w:t>
            </w:r>
          </w:p>
        </w:tc>
        <w:tc>
          <w:tcPr>
            <w:tcW w:w="1949" w:type="dxa"/>
          </w:tcPr>
          <w:p w14:paraId="7DDF3E5E" w14:textId="77777777" w:rsidR="00474F66" w:rsidRPr="00A10DFB" w:rsidRDefault="00474F66" w:rsidP="00BF054D">
            <w:pPr>
              <w:rPr>
                <w:b/>
                <w:i/>
              </w:rPr>
            </w:pPr>
            <w:r w:rsidRPr="00A10DFB">
              <w:rPr>
                <w:b/>
                <w:i/>
              </w:rPr>
              <w:t xml:space="preserve">  6</w:t>
            </w:r>
          </w:p>
        </w:tc>
      </w:tr>
      <w:tr w:rsidR="00474F66" w:rsidRPr="006450B4" w14:paraId="7F62B369" w14:textId="77777777" w:rsidTr="00BF054D">
        <w:trPr>
          <w:cantSplit/>
        </w:trPr>
        <w:tc>
          <w:tcPr>
            <w:tcW w:w="3888" w:type="dxa"/>
            <w:vMerge/>
            <w:tcBorders>
              <w:bottom w:val="single" w:sz="12" w:space="0" w:color="000000"/>
            </w:tcBorders>
          </w:tcPr>
          <w:p w14:paraId="5FFDFD8B" w14:textId="77777777" w:rsidR="00474F66" w:rsidRPr="006450B4" w:rsidRDefault="00474F66" w:rsidP="00BF054D"/>
        </w:tc>
        <w:tc>
          <w:tcPr>
            <w:tcW w:w="4017" w:type="dxa"/>
            <w:tcBorders>
              <w:bottom w:val="single" w:sz="12" w:space="0" w:color="000000"/>
            </w:tcBorders>
          </w:tcPr>
          <w:p w14:paraId="2DF4B41C" w14:textId="77777777" w:rsidR="00474F66" w:rsidRPr="00A10DFB" w:rsidRDefault="00474F66" w:rsidP="00BF054D">
            <w:pPr>
              <w:rPr>
                <w:b/>
              </w:rPr>
            </w:pPr>
            <w:r w:rsidRPr="00A10DFB">
              <w:rPr>
                <w:b/>
              </w:rPr>
              <w:t>Non adeguato</w:t>
            </w:r>
          </w:p>
        </w:tc>
        <w:tc>
          <w:tcPr>
            <w:tcW w:w="1949" w:type="dxa"/>
            <w:tcBorders>
              <w:bottom w:val="single" w:sz="12" w:space="0" w:color="000000"/>
            </w:tcBorders>
          </w:tcPr>
          <w:p w14:paraId="1FAE5E41" w14:textId="77777777" w:rsidR="00474F66" w:rsidRPr="00A10DFB" w:rsidRDefault="00474F66" w:rsidP="00BF054D">
            <w:pPr>
              <w:rPr>
                <w:b/>
                <w:i/>
              </w:rPr>
            </w:pPr>
            <w:r w:rsidRPr="00A10DFB">
              <w:rPr>
                <w:b/>
                <w:i/>
              </w:rPr>
              <w:t xml:space="preserve">  5-4</w:t>
            </w:r>
          </w:p>
        </w:tc>
      </w:tr>
    </w:tbl>
    <w:p w14:paraId="0889AE25" w14:textId="77777777" w:rsidR="00F2547D" w:rsidRDefault="00F2547D"/>
    <w:sectPr w:rsidR="00F254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66"/>
    <w:rsid w:val="00474F66"/>
    <w:rsid w:val="00F2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C9B0"/>
  <w15:chartTrackingRefBased/>
  <w15:docId w15:val="{28FE2EB1-1176-4099-99D0-49CD7507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ammaccapane</dc:creator>
  <cp:keywords/>
  <dc:description/>
  <cp:lastModifiedBy>giuseppe ammaccapane</cp:lastModifiedBy>
  <cp:revision>1</cp:revision>
  <dcterms:created xsi:type="dcterms:W3CDTF">2016-06-24T07:35:00Z</dcterms:created>
  <dcterms:modified xsi:type="dcterms:W3CDTF">2016-06-24T07:37:00Z</dcterms:modified>
</cp:coreProperties>
</file>